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B5" w:rsidRDefault="008A3036">
      <w:proofErr w:type="gramStart"/>
      <w:r>
        <w:t>he</w:t>
      </w:r>
      <w:proofErr w:type="gramEnd"/>
      <w:r>
        <w:t xml:space="preserve"> Mt. Airy Clay Breakers Garden Club met at 6:30 p.m., September 8, 2016, at the home of Diana Morse.  There were 13 members and 1 guest, Risa Montgomery, present.</w:t>
      </w:r>
    </w:p>
    <w:p w:rsidR="008A3036" w:rsidRDefault="008A3036">
      <w:r>
        <w:t xml:space="preserve">Program:  Joyce Meyer gave a demonstration of flower arranging “outside the box” using </w:t>
      </w:r>
      <w:r w:rsidR="00D842E4">
        <w:t xml:space="preserve">unusual.  </w:t>
      </w:r>
      <w:r w:rsidR="00DC2E9C">
        <w:t>c</w:t>
      </w:r>
      <w:r w:rsidR="00D842E4">
        <w:t xml:space="preserve">ontainers and statuary.  </w:t>
      </w:r>
      <w:r>
        <w:t>Members were asked to bring a container and everyone made lovely arrangements.</w:t>
      </w:r>
    </w:p>
    <w:p w:rsidR="008A3036" w:rsidRDefault="008A3036">
      <w:r>
        <w:t>The meeting was opened with birthday wishes for Arminta Donovan and Elaine Arnold.</w:t>
      </w:r>
    </w:p>
    <w:p w:rsidR="008A3036" w:rsidRDefault="008A3036">
      <w:r>
        <w:t>Recording Secreta</w:t>
      </w:r>
      <w:r w:rsidR="00D842E4">
        <w:t>ry:  Mary Jane Bishop was not asked to give a report, however, Gilda Allen had e-mailed minutes from the picnic to everyone.</w:t>
      </w:r>
    </w:p>
    <w:p w:rsidR="008A3036" w:rsidRDefault="00DC2E9C">
      <w:r>
        <w:t xml:space="preserve">Corresponding Secretary: </w:t>
      </w:r>
      <w:r w:rsidR="008A3036">
        <w:t xml:space="preserve"> Iona Black, read and thank you note from the American Hortic</w:t>
      </w:r>
      <w:r w:rsidR="00CA6931">
        <w:t>ulture Society for the donation to their River Farms Fundraiser.</w:t>
      </w:r>
    </w:p>
    <w:p w:rsidR="008A3036" w:rsidRDefault="00DC2E9C">
      <w:r>
        <w:t>Treasurer:</w:t>
      </w:r>
      <w:r w:rsidR="008A3036">
        <w:t xml:space="preserve"> </w:t>
      </w:r>
      <w:r>
        <w:t>Pat Hall reported</w:t>
      </w:r>
      <w:r w:rsidR="00B158B6">
        <w:t xml:space="preserve"> the balance in the account is $2,169.  She also informed us that starting next month she will provide a treasurer’s newsletter which will include the budget.</w:t>
      </w:r>
    </w:p>
    <w:p w:rsidR="002F3B19" w:rsidRDefault="00DC2E9C">
      <w:r>
        <w:t>Historian:</w:t>
      </w:r>
      <w:r w:rsidR="002F3B19">
        <w:t xml:space="preserve"> Lorraine Leonard, brought the year book which was put together with Shutterfly.  She did an excellent job and it looks lovely.</w:t>
      </w:r>
    </w:p>
    <w:p w:rsidR="002F3B19" w:rsidRDefault="002F3B19">
      <w:r>
        <w:t xml:space="preserve">Deborah Determan gave a demonstration </w:t>
      </w:r>
      <w:r w:rsidR="00110B68">
        <w:t xml:space="preserve">of the website.  Members will need to sign up once and then will be able to sign in at any time. </w:t>
      </w:r>
      <w:r w:rsidR="00CA6931">
        <w:t>A motion was made and seconded to accept the Website.</w:t>
      </w:r>
    </w:p>
    <w:p w:rsidR="00110B68" w:rsidRDefault="00DC2E9C">
      <w:r>
        <w:t>Membership:</w:t>
      </w:r>
      <w:r w:rsidR="00110B68">
        <w:t xml:space="preserve"> Elaine Arnold</w:t>
      </w:r>
      <w:r>
        <w:t xml:space="preserve"> reported,</w:t>
      </w:r>
      <w:r w:rsidR="00110B68">
        <w:t xml:space="preserve"> in Connie Dalpra’s absence,</w:t>
      </w:r>
      <w:r>
        <w:t xml:space="preserve"> that</w:t>
      </w:r>
      <w:r w:rsidR="00110B68">
        <w:t xml:space="preserve"> </w:t>
      </w:r>
      <w:r w:rsidR="00F652C3">
        <w:t>we</w:t>
      </w:r>
      <w:r>
        <w:t xml:space="preserve"> currently have 21</w:t>
      </w:r>
      <w:r w:rsidR="00110B68">
        <w:t xml:space="preserve"> members.</w:t>
      </w:r>
    </w:p>
    <w:p w:rsidR="00110B68" w:rsidRDefault="00DC2E9C">
      <w:r>
        <w:t xml:space="preserve">Historian/Archivist: </w:t>
      </w:r>
      <w:r w:rsidR="00C03DD2">
        <w:t xml:space="preserve"> Linda Millette, has updated the years of service for each of the presidents.  She has copies of all the yearbooks and brought a sample of them for the members to see.  Linda also invited any members who are interested to call her and set a date to look at the yearbooks.</w:t>
      </w:r>
    </w:p>
    <w:p w:rsidR="007F2C20" w:rsidRDefault="00DC2E9C">
      <w:r>
        <w:t>Newsletter: Deborah Determan made</w:t>
      </w:r>
      <w:r w:rsidR="007F2C20">
        <w:t xml:space="preserve"> some suggestions for the newsletter.  If you have an idea for an article, please send the complete article.  Deborah does not have time to write all the articles, also make sure that the article is complete and on time.  Anything that comes in after the deadline will not be added.  If she attempts to cut and paste a new article in the completed newsletter it could cut out another article that was already in place.</w:t>
      </w:r>
    </w:p>
    <w:p w:rsidR="007F2C20" w:rsidRDefault="00D218F7">
      <w:r>
        <w:t>New Business</w:t>
      </w:r>
    </w:p>
    <w:p w:rsidR="00D218F7" w:rsidRDefault="00D218F7">
      <w:r>
        <w:t>Mary Beth Cecil has been made member emeritus.</w:t>
      </w:r>
    </w:p>
    <w:p w:rsidR="00D218F7" w:rsidRDefault="00D218F7">
      <w:r>
        <w:t>A letter was received from Jackie George resigning from the Garden Club, she will be missed.</w:t>
      </w:r>
    </w:p>
    <w:p w:rsidR="00D218F7" w:rsidRDefault="00F652C3">
      <w:r>
        <w:t>Fall Workshops:  We have planned two workshops for this fall.  September 29</w:t>
      </w:r>
      <w:r w:rsidRPr="00F652C3">
        <w:rPr>
          <w:vertAlign w:val="superscript"/>
        </w:rPr>
        <w:t>th</w:t>
      </w:r>
      <w:r>
        <w:t xml:space="preserve"> at 10:00 a.m. members will meet at the Lutheran Church to work in the children’s garden, please bring gloves shoves, hammer, nails and trash bags.  A workshop for Holloway Garden will be scheduled for October.</w:t>
      </w:r>
    </w:p>
    <w:p w:rsidR="00F652C3" w:rsidRDefault="00F652C3">
      <w:r>
        <w:t>The Adkins Arboretum will have a soup and walk October 29</w:t>
      </w:r>
      <w:r w:rsidRPr="00F652C3">
        <w:rPr>
          <w:vertAlign w:val="superscript"/>
        </w:rPr>
        <w:t>th</w:t>
      </w:r>
      <w:r>
        <w:t>. 11:00 – 1:30. The cost is $20</w:t>
      </w:r>
    </w:p>
    <w:p w:rsidR="00D84C38" w:rsidRDefault="00D84C38">
      <w:r>
        <w:t>The 50/50 was won by Joyce Meyer.</w:t>
      </w:r>
    </w:p>
    <w:p w:rsidR="00D84C38" w:rsidRDefault="00D84C38">
      <w:r>
        <w:t xml:space="preserve">The meeting was adjourned at 9:30 p.m. </w:t>
      </w:r>
    </w:p>
    <w:p w:rsidR="00D84C38" w:rsidRDefault="00D84C38">
      <w:r>
        <w:tab/>
      </w:r>
      <w:r>
        <w:tab/>
      </w:r>
      <w:r>
        <w:tab/>
      </w:r>
      <w:r>
        <w:tab/>
      </w:r>
      <w:r>
        <w:tab/>
        <w:t>Respectfully Submitted,</w:t>
      </w:r>
    </w:p>
    <w:p w:rsidR="008A3036" w:rsidRDefault="00D84C38">
      <w:r>
        <w:tab/>
      </w:r>
      <w:r>
        <w:tab/>
      </w:r>
      <w:r>
        <w:tab/>
      </w:r>
      <w:r>
        <w:tab/>
      </w:r>
      <w:r>
        <w:tab/>
        <w:t>Mary Jane Bishop, Recording Secretary</w:t>
      </w:r>
      <w:bookmarkStart w:id="0" w:name="_GoBack"/>
      <w:bookmarkEnd w:id="0"/>
    </w:p>
    <w:sectPr w:rsidR="008A3036" w:rsidSect="00CA69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36"/>
    <w:rsid w:val="00110B68"/>
    <w:rsid w:val="002F3B19"/>
    <w:rsid w:val="007F2C20"/>
    <w:rsid w:val="008A3036"/>
    <w:rsid w:val="00B158B6"/>
    <w:rsid w:val="00C03DD2"/>
    <w:rsid w:val="00CA6931"/>
    <w:rsid w:val="00CC31B5"/>
    <w:rsid w:val="00D218F7"/>
    <w:rsid w:val="00D842E4"/>
    <w:rsid w:val="00D84C38"/>
    <w:rsid w:val="00DC2E9C"/>
    <w:rsid w:val="00DE3D19"/>
    <w:rsid w:val="00F24A09"/>
    <w:rsid w:val="00F6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C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Bishop</dc:creator>
  <cp:lastModifiedBy>Windows User</cp:lastModifiedBy>
  <cp:revision>2</cp:revision>
  <cp:lastPrinted>2016-09-27T12:41:00Z</cp:lastPrinted>
  <dcterms:created xsi:type="dcterms:W3CDTF">2018-06-15T13:48:00Z</dcterms:created>
  <dcterms:modified xsi:type="dcterms:W3CDTF">2018-06-15T13:48:00Z</dcterms:modified>
</cp:coreProperties>
</file>