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02" w:rsidRDefault="00474202" w:rsidP="00474202">
      <w:pPr>
        <w:jc w:val="center"/>
        <w:rPr>
          <w:b/>
        </w:rPr>
      </w:pPr>
      <w:r>
        <w:rPr>
          <w:b/>
        </w:rPr>
        <w:t>Annual Report 2015</w:t>
      </w:r>
    </w:p>
    <w:p w:rsidR="00474202" w:rsidRDefault="00474202" w:rsidP="00474202">
      <w:pPr>
        <w:jc w:val="center"/>
        <w:rPr>
          <w:b/>
        </w:rPr>
      </w:pPr>
      <w:r w:rsidRPr="00474202">
        <w:rPr>
          <w:b/>
        </w:rPr>
        <w:t>Mount Airy Clay Breakers Garden Club</w:t>
      </w:r>
    </w:p>
    <w:p w:rsidR="00474202" w:rsidRPr="00474202" w:rsidRDefault="00474202" w:rsidP="00474202"/>
    <w:p w:rsidR="00474202" w:rsidRDefault="00474202" w:rsidP="00474202">
      <w:r w:rsidRPr="00474202">
        <w:t>We began our year with 24</w:t>
      </w:r>
      <w:r>
        <w:t xml:space="preserve"> members and ended with 22 members</w:t>
      </w:r>
      <w:proofErr w:type="gramStart"/>
      <w:r>
        <w:t>;  Marsha</w:t>
      </w:r>
      <w:proofErr w:type="gramEnd"/>
      <w:r>
        <w:t xml:space="preserve"> Kirchhoff resigning and the pasting of Marian Moreland</w:t>
      </w:r>
      <w:r w:rsidR="00F51AC0">
        <w:t>, a dearly beloved and active member.</w:t>
      </w:r>
      <w:r w:rsidR="00C710B0">
        <w:t xml:space="preserve"> </w:t>
      </w:r>
      <w:r w:rsidR="00F919DE">
        <w:t xml:space="preserve">This year's theme was Earth's Treasures. </w:t>
      </w:r>
      <w:r w:rsidR="00C710B0">
        <w:t xml:space="preserve">There were 10 meetings held with presentations on the following topics: Herbs, Table Settings, </w:t>
      </w:r>
      <w:r w:rsidR="00155D38">
        <w:t>Nutrition and Plant Based Foods, Weather, A Bugs Life, Water Conservation, and Weed Identification and Control.</w:t>
      </w:r>
    </w:p>
    <w:p w:rsidR="00155D38" w:rsidRDefault="00155D38" w:rsidP="00474202"/>
    <w:p w:rsidR="00474202" w:rsidRPr="00155D38" w:rsidRDefault="00C710B0" w:rsidP="00474202">
      <w:pPr>
        <w:rPr>
          <w:b/>
        </w:rPr>
      </w:pPr>
      <w:r w:rsidRPr="00155D38">
        <w:rPr>
          <w:b/>
        </w:rPr>
        <w:t>New Initiatives for the year</w:t>
      </w:r>
    </w:p>
    <w:p w:rsidR="00C710B0" w:rsidRDefault="00C710B0" w:rsidP="00474202">
      <w:r>
        <w:t>1.</w:t>
      </w:r>
      <w:r w:rsidR="00155D38">
        <w:tab/>
      </w:r>
      <w:r>
        <w:t xml:space="preserve"> Revised and rewrote the bylaws to reflect the current administration of the club</w:t>
      </w:r>
      <w:r w:rsidR="0024329C">
        <w:t xml:space="preserve"> (Gilda, Iona, </w:t>
      </w:r>
      <w:r w:rsidR="0024329C">
        <w:tab/>
        <w:t>Elaine, Dot, Connie)</w:t>
      </w:r>
    </w:p>
    <w:p w:rsidR="00C710B0" w:rsidRDefault="00C710B0" w:rsidP="00474202">
      <w:r>
        <w:t>2.</w:t>
      </w:r>
      <w:r w:rsidR="00155D38">
        <w:tab/>
      </w:r>
      <w:r>
        <w:t xml:space="preserve"> </w:t>
      </w:r>
      <w:proofErr w:type="gramStart"/>
      <w:r>
        <w:t>Changed</w:t>
      </w:r>
      <w:proofErr w:type="gramEnd"/>
      <w:r>
        <w:t xml:space="preserve"> the layout of the yearbook</w:t>
      </w:r>
      <w:r w:rsidR="0024329C">
        <w:t xml:space="preserve"> (Deborah)</w:t>
      </w:r>
    </w:p>
    <w:p w:rsidR="00155D38" w:rsidRDefault="00155D38" w:rsidP="00474202">
      <w:r>
        <w:t>3.</w:t>
      </w:r>
      <w:r>
        <w:tab/>
        <w:t>Provided gifts to the Bradford Oaks Nursing Home residents for Christmas</w:t>
      </w:r>
      <w:r w:rsidR="008E2AE1">
        <w:t xml:space="preserve"> </w:t>
      </w:r>
      <w:r w:rsidR="0024329C">
        <w:t>(everyone)</w:t>
      </w:r>
    </w:p>
    <w:p w:rsidR="00CE4D61" w:rsidRDefault="00961D61" w:rsidP="00474202">
      <w:r>
        <w:t>4.</w:t>
      </w:r>
      <w:r>
        <w:tab/>
        <w:t>Organized White Elephant Sales</w:t>
      </w:r>
      <w:r w:rsidR="0024329C">
        <w:t xml:space="preserve"> (Iona, Pam, </w:t>
      </w:r>
      <w:proofErr w:type="spellStart"/>
      <w:r w:rsidR="0024329C">
        <w:t>Lenay</w:t>
      </w:r>
      <w:proofErr w:type="spellEnd"/>
      <w:r w:rsidR="00C515E3">
        <w:t>)</w:t>
      </w:r>
    </w:p>
    <w:p w:rsidR="00C20348" w:rsidRDefault="00961D61" w:rsidP="00474202">
      <w:r>
        <w:t>5.</w:t>
      </w:r>
      <w:r>
        <w:tab/>
        <w:t>Revised and reinstituted the clubs e-letter</w:t>
      </w:r>
      <w:r w:rsidR="0024329C">
        <w:t xml:space="preserve"> (</w:t>
      </w:r>
      <w:proofErr w:type="spellStart"/>
      <w:r w:rsidR="0024329C">
        <w:t>Lenay</w:t>
      </w:r>
      <w:proofErr w:type="spellEnd"/>
      <w:r w:rsidR="0024329C">
        <w:t xml:space="preserve"> &amp; Deborah)</w:t>
      </w:r>
    </w:p>
    <w:p w:rsidR="00C20348" w:rsidRDefault="00C20348" w:rsidP="00C20348">
      <w:r>
        <w:t>6.</w:t>
      </w:r>
      <w:r>
        <w:tab/>
        <w:t xml:space="preserve">Assisted Mattaponi School with their Earth-day Clean-up &amp; Native Plant </w:t>
      </w:r>
      <w:r>
        <w:tab/>
        <w:t>Garden</w:t>
      </w:r>
      <w:r w:rsidR="0024329C">
        <w:t xml:space="preserve"> (Gilda, Iona, </w:t>
      </w:r>
      <w:r w:rsidR="0024329C">
        <w:tab/>
        <w:t>Pat)</w:t>
      </w:r>
    </w:p>
    <w:p w:rsidR="005F4942" w:rsidRDefault="005F4942" w:rsidP="00C20348">
      <w:r>
        <w:t>7.</w:t>
      </w:r>
      <w:r>
        <w:tab/>
      </w:r>
      <w:r w:rsidR="00F51AC0">
        <w:t>An e</w:t>
      </w:r>
      <w:r>
        <w:t xml:space="preserve">xhibit set-up at the </w:t>
      </w:r>
      <w:r w:rsidR="00F51AC0">
        <w:t>Surratt's</w:t>
      </w:r>
      <w:r>
        <w:t xml:space="preserve"> Library</w:t>
      </w:r>
      <w:r w:rsidR="0024329C">
        <w:t xml:space="preserve"> (Esther)</w:t>
      </w:r>
    </w:p>
    <w:p w:rsidR="00C20348" w:rsidRDefault="00C20348" w:rsidP="00474202"/>
    <w:p w:rsidR="00C710B0" w:rsidRPr="00155D38" w:rsidRDefault="00C710B0" w:rsidP="00474202">
      <w:pPr>
        <w:rPr>
          <w:b/>
        </w:rPr>
      </w:pPr>
      <w:r w:rsidRPr="00155D38">
        <w:rPr>
          <w:b/>
        </w:rPr>
        <w:t>On-going Activities</w:t>
      </w:r>
    </w:p>
    <w:p w:rsidR="0024329C" w:rsidRDefault="00155D38" w:rsidP="00474202">
      <w:r>
        <w:t>1.</w:t>
      </w:r>
      <w:r w:rsidR="00482E90">
        <w:tab/>
        <w:t>Fundraisers</w:t>
      </w:r>
      <w:r w:rsidR="00C20348">
        <w:t xml:space="preserve"> conducted</w:t>
      </w:r>
      <w:r w:rsidR="0024329C">
        <w:t>:</w:t>
      </w:r>
    </w:p>
    <w:p w:rsidR="0024329C" w:rsidRDefault="0024329C" w:rsidP="00474202">
      <w:r>
        <w:tab/>
      </w:r>
      <w:r w:rsidR="00482E90">
        <w:t xml:space="preserve"> </w:t>
      </w:r>
      <w:proofErr w:type="gramStart"/>
      <w:r w:rsidR="00482E90">
        <w:t>plant</w:t>
      </w:r>
      <w:proofErr w:type="gramEnd"/>
      <w:r w:rsidR="00482E90">
        <w:t xml:space="preserve"> sale</w:t>
      </w:r>
      <w:r>
        <w:t>(Julie Harrison and everyone)</w:t>
      </w:r>
    </w:p>
    <w:p w:rsidR="0024329C" w:rsidRDefault="0024329C" w:rsidP="00474202">
      <w:r>
        <w:tab/>
        <w:t xml:space="preserve"> </w:t>
      </w:r>
      <w:proofErr w:type="gramStart"/>
      <w:r>
        <w:t>bulb</w:t>
      </w:r>
      <w:proofErr w:type="gramEnd"/>
      <w:r>
        <w:t xml:space="preserve"> sale (Dot)</w:t>
      </w:r>
    </w:p>
    <w:p w:rsidR="0024329C" w:rsidRDefault="0024329C" w:rsidP="00474202">
      <w:r>
        <w:tab/>
      </w:r>
      <w:r w:rsidR="00482E90">
        <w:t xml:space="preserve"> Thanksgiving floral designs</w:t>
      </w:r>
      <w:r>
        <w:t xml:space="preserve"> (Linda, Pam </w:t>
      </w:r>
      <w:r w:rsidR="00C515E3">
        <w:t>&amp; everyone</w:t>
      </w:r>
      <w:r>
        <w:t>)</w:t>
      </w:r>
    </w:p>
    <w:p w:rsidR="00155D38" w:rsidRDefault="0024329C" w:rsidP="00474202">
      <w:r>
        <w:tab/>
      </w:r>
      <w:r w:rsidR="00C20348">
        <w:t xml:space="preserve"> White Elephant</w:t>
      </w:r>
      <w:r w:rsidR="00482E90">
        <w:t xml:space="preserve"> </w:t>
      </w:r>
      <w:r>
        <w:t>Sale</w:t>
      </w:r>
      <w:r w:rsidR="00D22D70">
        <w:t xml:space="preserve"> </w:t>
      </w:r>
    </w:p>
    <w:p w:rsidR="00155D38" w:rsidRDefault="00155D38" w:rsidP="00474202">
      <w:r>
        <w:t>2.</w:t>
      </w:r>
      <w:r>
        <w:tab/>
        <w:t>Plant Exchange</w:t>
      </w:r>
      <w:r w:rsidR="0024329C">
        <w:t xml:space="preserve"> (Elaine)</w:t>
      </w:r>
    </w:p>
    <w:p w:rsidR="00155D38" w:rsidRDefault="00155D38" w:rsidP="00474202">
      <w:r>
        <w:t>3.</w:t>
      </w:r>
      <w:r>
        <w:tab/>
        <w:t>Picnic and Pool Party</w:t>
      </w:r>
      <w:r w:rsidR="0024329C">
        <w:t xml:space="preserve"> </w:t>
      </w:r>
      <w:proofErr w:type="gramStart"/>
      <w:r w:rsidR="0024329C">
        <w:t xml:space="preserve">( </w:t>
      </w:r>
      <w:proofErr w:type="spellStart"/>
      <w:r w:rsidR="0024329C">
        <w:t>Lenay</w:t>
      </w:r>
      <w:proofErr w:type="spellEnd"/>
      <w:proofErr w:type="gramEnd"/>
      <w:r w:rsidR="0024329C">
        <w:t>)</w:t>
      </w:r>
    </w:p>
    <w:p w:rsidR="00155D38" w:rsidRDefault="00155D38" w:rsidP="00474202">
      <w:r>
        <w:lastRenderedPageBreak/>
        <w:t>4.</w:t>
      </w:r>
      <w:r>
        <w:tab/>
        <w:t>Christmas party</w:t>
      </w:r>
      <w:r w:rsidR="0024329C">
        <w:t xml:space="preserve"> (Marilyn)</w:t>
      </w:r>
    </w:p>
    <w:p w:rsidR="00155D38" w:rsidRDefault="00482E90" w:rsidP="00474202">
      <w:r>
        <w:t>5.</w:t>
      </w:r>
      <w:r>
        <w:tab/>
        <w:t xml:space="preserve">3 workshops were conducted, Wire Cloth Flower Making and Colored </w:t>
      </w:r>
      <w:proofErr w:type="spellStart"/>
      <w:r>
        <w:t>Hypertufers</w:t>
      </w:r>
      <w:proofErr w:type="spellEnd"/>
      <w:r w:rsidR="0024329C">
        <w:t xml:space="preserve">  </w:t>
      </w:r>
      <w:r w:rsidR="00A540AE">
        <w:t xml:space="preserve"> </w:t>
      </w:r>
      <w:r w:rsidR="00A540AE">
        <w:tab/>
      </w:r>
      <w:r w:rsidR="0024329C">
        <w:t>(Marilyn</w:t>
      </w:r>
      <w:r w:rsidR="00A540AE">
        <w:t>,</w:t>
      </w:r>
      <w:r w:rsidR="00C515E3">
        <w:t xml:space="preserve"> </w:t>
      </w:r>
      <w:proofErr w:type="spellStart"/>
      <w:r w:rsidR="00A540AE">
        <w:t>Lenay</w:t>
      </w:r>
      <w:proofErr w:type="spellEnd"/>
      <w:r w:rsidR="00A540AE">
        <w:t>)</w:t>
      </w:r>
    </w:p>
    <w:p w:rsidR="00CE4D61" w:rsidRDefault="00CE4D61" w:rsidP="00474202">
      <w:r>
        <w:t>6.</w:t>
      </w:r>
      <w:r>
        <w:tab/>
        <w:t xml:space="preserve">Conducted 3 floral design contests; Christmas doorknobs, the use of unusual containers, </w:t>
      </w:r>
      <w:r w:rsidR="00961D61">
        <w:tab/>
      </w:r>
      <w:r>
        <w:t>practice</w:t>
      </w:r>
      <w:r w:rsidR="00961D61">
        <w:t>d</w:t>
      </w:r>
      <w:r>
        <w:t xml:space="preserve"> designs for county fair.</w:t>
      </w:r>
    </w:p>
    <w:p w:rsidR="00C20348" w:rsidRDefault="00C20348" w:rsidP="00474202">
      <w:r>
        <w:t>7.</w:t>
      </w:r>
      <w:r>
        <w:tab/>
        <w:t>Installation of Officer's Dinner</w:t>
      </w:r>
      <w:r w:rsidR="00A540AE">
        <w:t xml:space="preserve"> (Gilda, Julie, </w:t>
      </w:r>
      <w:proofErr w:type="spellStart"/>
      <w:r w:rsidR="00A540AE">
        <w:t>Lenay</w:t>
      </w:r>
      <w:proofErr w:type="spellEnd"/>
      <w:r w:rsidR="00A540AE">
        <w:t>, Pam)</w:t>
      </w:r>
    </w:p>
    <w:p w:rsidR="00C20348" w:rsidRDefault="00C20348" w:rsidP="00474202">
      <w:r>
        <w:t>8.</w:t>
      </w:r>
      <w:r>
        <w:tab/>
      </w:r>
      <w:proofErr w:type="gramStart"/>
      <w:r>
        <w:t>Maintained</w:t>
      </w:r>
      <w:proofErr w:type="gramEnd"/>
      <w:r>
        <w:t xml:space="preserve"> the gardens at Holloway Estates and Concordia Lutheran Church</w:t>
      </w:r>
      <w:r w:rsidR="00E506A5">
        <w:t xml:space="preserve"> and school</w:t>
      </w:r>
      <w:r w:rsidR="00A540AE">
        <w:t xml:space="preserve"> (Pam, </w:t>
      </w:r>
      <w:r w:rsidR="00A540AE">
        <w:tab/>
        <w:t>Julie)</w:t>
      </w:r>
    </w:p>
    <w:p w:rsidR="005F4942" w:rsidRDefault="005F4942" w:rsidP="00474202">
      <w:r>
        <w:t>9.</w:t>
      </w:r>
      <w:r>
        <w:tab/>
      </w:r>
      <w:r w:rsidR="00A540AE">
        <w:t>P</w:t>
      </w:r>
      <w:r>
        <w:t>articipation in the Prince Georges County Fair</w:t>
      </w:r>
      <w:r w:rsidR="00A540AE">
        <w:t xml:space="preserve"> (Lorraine)</w:t>
      </w:r>
    </w:p>
    <w:p w:rsidR="00E506A5" w:rsidRDefault="00E506A5" w:rsidP="00474202">
      <w:r>
        <w:t>9.</w:t>
      </w:r>
      <w:r>
        <w:tab/>
        <w:t>Member garden tours - Pam</w:t>
      </w:r>
      <w:proofErr w:type="gramStart"/>
      <w:r>
        <w:t>,  Iona</w:t>
      </w:r>
      <w:proofErr w:type="gramEnd"/>
      <w:r>
        <w:t>, Carol, and Elaine</w:t>
      </w:r>
    </w:p>
    <w:p w:rsidR="00AE3256" w:rsidRDefault="00AE3256" w:rsidP="00474202"/>
    <w:p w:rsidR="00AE3256" w:rsidRDefault="00AE3256" w:rsidP="00474202">
      <w:pPr>
        <w:rPr>
          <w:b/>
        </w:rPr>
      </w:pPr>
      <w:r w:rsidRPr="00AE3256">
        <w:rPr>
          <w:b/>
        </w:rPr>
        <w:t>Publicity</w:t>
      </w:r>
    </w:p>
    <w:p w:rsidR="00AE3256" w:rsidRDefault="00AE3256" w:rsidP="00F919DE">
      <w:pPr>
        <w:pStyle w:val="ListParagraph"/>
        <w:numPr>
          <w:ilvl w:val="0"/>
          <w:numId w:val="1"/>
        </w:numPr>
      </w:pPr>
      <w:r w:rsidRPr="00F919DE">
        <w:t xml:space="preserve">One article </w:t>
      </w:r>
      <w:r w:rsidR="00F919DE">
        <w:t>in the Garden Gate about the summer garden workshops</w:t>
      </w:r>
      <w:r w:rsidR="00A540AE">
        <w:t>(Gilda)</w:t>
      </w:r>
    </w:p>
    <w:p w:rsidR="00F919DE" w:rsidRPr="00F919DE" w:rsidRDefault="00C515E3" w:rsidP="00F919DE">
      <w:pPr>
        <w:pStyle w:val="ListParagraph"/>
        <w:numPr>
          <w:ilvl w:val="0"/>
          <w:numId w:val="1"/>
        </w:numPr>
      </w:pPr>
      <w:r>
        <w:t>Three</w:t>
      </w:r>
      <w:r w:rsidR="00F919DE">
        <w:t xml:space="preserve"> articles in the Marlton Advocate</w:t>
      </w:r>
      <w:r w:rsidR="00F51AC0">
        <w:t xml:space="preserve"> about the clubs activities</w:t>
      </w:r>
      <w:r w:rsidR="00A540AE">
        <w:t xml:space="preserve"> (Lorraine)</w:t>
      </w:r>
    </w:p>
    <w:p w:rsidR="00482E90" w:rsidRDefault="00482E90" w:rsidP="00474202"/>
    <w:p w:rsidR="00482E90" w:rsidRDefault="00482E90" w:rsidP="00474202">
      <w:r w:rsidRPr="00F919DE">
        <w:rPr>
          <w:b/>
        </w:rPr>
        <w:t>Donations</w:t>
      </w:r>
      <w:r w:rsidR="00F919DE">
        <w:t xml:space="preserve"> </w:t>
      </w:r>
    </w:p>
    <w:p w:rsidR="00482E90" w:rsidRDefault="00C515E3" w:rsidP="00474202">
      <w:r>
        <w:t xml:space="preserve">Four hundred contributed to: </w:t>
      </w:r>
      <w:r w:rsidR="00482E90">
        <w:t>Chesapeake Bay Foundation, Scholarship Fund, Matt</w:t>
      </w:r>
      <w:r w:rsidR="00CE4D61">
        <w:t>a</w:t>
      </w:r>
      <w:r w:rsidR="00482E90">
        <w:t>poni Elementary School Garden</w:t>
      </w:r>
      <w:r w:rsidR="00E506A5">
        <w:t xml:space="preserve"> and Fern Valley</w:t>
      </w:r>
    </w:p>
    <w:p w:rsidR="00D446B2" w:rsidRDefault="00D446B2" w:rsidP="00474202"/>
    <w:p w:rsidR="00D446B2" w:rsidRDefault="00D446B2" w:rsidP="00474202">
      <w:pPr>
        <w:rPr>
          <w:b/>
        </w:rPr>
      </w:pPr>
      <w:r w:rsidRPr="00D446B2">
        <w:rPr>
          <w:b/>
        </w:rPr>
        <w:t>Awards Earned</w:t>
      </w:r>
    </w:p>
    <w:p w:rsidR="00D446B2" w:rsidRPr="00F51AC0" w:rsidRDefault="00D446B2" w:rsidP="00474202">
      <w:r w:rsidRPr="00F51AC0">
        <w:t>District I -7</w:t>
      </w:r>
    </w:p>
    <w:p w:rsidR="00D446B2" w:rsidRDefault="00D446B2" w:rsidP="00474202">
      <w:r w:rsidRPr="00F51AC0">
        <w:t xml:space="preserve">National Capitol Area Garden Clubs- </w:t>
      </w:r>
      <w:r w:rsidR="00E506A5" w:rsidRPr="00F51AC0">
        <w:t>3</w:t>
      </w:r>
    </w:p>
    <w:p w:rsidR="00C515E3" w:rsidRDefault="00C515E3" w:rsidP="00474202"/>
    <w:p w:rsidR="00C515E3" w:rsidRDefault="00C515E3" w:rsidP="00474202">
      <w:pPr>
        <w:rPr>
          <w:b/>
        </w:rPr>
      </w:pPr>
      <w:r w:rsidRPr="00C515E3">
        <w:rPr>
          <w:b/>
        </w:rPr>
        <w:t>Budget</w:t>
      </w:r>
    </w:p>
    <w:p w:rsidR="00C515E3" w:rsidRPr="00C515E3" w:rsidRDefault="00C515E3" w:rsidP="00474202">
      <w:pPr>
        <w:rPr>
          <w:b/>
        </w:rPr>
      </w:pPr>
      <w:r>
        <w:rPr>
          <w:b/>
        </w:rPr>
        <w:t>The ending budget balance for the year was $1740.82.</w:t>
      </w:r>
    </w:p>
    <w:p w:rsidR="00D446B2" w:rsidRDefault="00D446B2" w:rsidP="00474202"/>
    <w:p w:rsidR="00474202" w:rsidRDefault="00D446B2" w:rsidP="00474202">
      <w:r>
        <w:t>Submitted by</w:t>
      </w:r>
      <w:r w:rsidR="00C515E3">
        <w:t xml:space="preserve"> </w:t>
      </w:r>
      <w:r>
        <w:t>Gilda M. Allen</w:t>
      </w:r>
      <w:r w:rsidR="00C515E3">
        <w:t xml:space="preserve"> (President)</w:t>
      </w:r>
      <w:bookmarkStart w:id="0" w:name="_GoBack"/>
      <w:bookmarkEnd w:id="0"/>
    </w:p>
    <w:sectPr w:rsidR="00474202" w:rsidSect="003F7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6098"/>
    <w:multiLevelType w:val="hybridMultilevel"/>
    <w:tmpl w:val="EEA6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02"/>
    <w:rsid w:val="00155D38"/>
    <w:rsid w:val="0024329C"/>
    <w:rsid w:val="00296907"/>
    <w:rsid w:val="003F772D"/>
    <w:rsid w:val="00474202"/>
    <w:rsid w:val="00482E90"/>
    <w:rsid w:val="005F4942"/>
    <w:rsid w:val="006F1F47"/>
    <w:rsid w:val="0079596A"/>
    <w:rsid w:val="008E2AE1"/>
    <w:rsid w:val="00961D61"/>
    <w:rsid w:val="00A540AE"/>
    <w:rsid w:val="00AE3256"/>
    <w:rsid w:val="00C20348"/>
    <w:rsid w:val="00C515E3"/>
    <w:rsid w:val="00C710B0"/>
    <w:rsid w:val="00CE4D61"/>
    <w:rsid w:val="00D22D70"/>
    <w:rsid w:val="00D446B2"/>
    <w:rsid w:val="00E506A5"/>
    <w:rsid w:val="00F319B7"/>
    <w:rsid w:val="00F51AC0"/>
    <w:rsid w:val="00F9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Allen</dc:creator>
  <cp:lastModifiedBy>Jon Determan</cp:lastModifiedBy>
  <cp:revision>3</cp:revision>
  <dcterms:created xsi:type="dcterms:W3CDTF">2015-09-10T14:25:00Z</dcterms:created>
  <dcterms:modified xsi:type="dcterms:W3CDTF">2016-09-21T13:52:00Z</dcterms:modified>
</cp:coreProperties>
</file>